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441B8" w:rsidRPr="00B34790" w:rsidRDefault="002441B8" w:rsidP="002441B8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B34790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B34790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5A19F620" wp14:editId="310417D9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41B8" w:rsidRPr="00B34790" w:rsidRDefault="002441B8" w:rsidP="002441B8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B34790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2441B8" w:rsidRPr="00B34790" w:rsidRDefault="002441B8" w:rsidP="002441B8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B34790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2441B8" w:rsidRPr="00B34790" w:rsidRDefault="002441B8" w:rsidP="002441B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B34790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tel: (03) 42 33 000</w:t>
      </w:r>
    </w:p>
    <w:p w:rsidR="002441B8" w:rsidRPr="00B34790" w:rsidRDefault="002441B8" w:rsidP="002441B8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B34790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fax: (03) 42 33 757                                                                                                                            </w:t>
      </w:r>
    </w:p>
    <w:p w:rsidR="002441B8" w:rsidRPr="00B34790" w:rsidRDefault="002441B8" w:rsidP="002441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441B8" w:rsidRPr="00B34790" w:rsidRDefault="002441B8" w:rsidP="002441B8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B34790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</w:t>
      </w:r>
      <w:r w:rsidRPr="00B34790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B34790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Postopek: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 </w:t>
      </w:r>
      <w:r w:rsidRPr="002441B8"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418</w:t>
      </w:r>
      <w:r w:rsidRPr="00B34790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-</w:t>
      </w:r>
      <w:r w:rsidRPr="00B34790">
        <w:rPr>
          <w:rFonts w:ascii="Times New Roman" w:eastAsia="Times New Roman" w:hAnsi="Times New Roman" w:cs="Times New Roman"/>
          <w:b/>
          <w:u w:val="single"/>
          <w:lang w:eastAsia="sl-SI"/>
        </w:rPr>
        <w:t>2019-VH/MŠ</w:t>
      </w:r>
    </w:p>
    <w:p w:rsidR="002441B8" w:rsidRPr="00B34790" w:rsidRDefault="002441B8" w:rsidP="002441B8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B34790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B34790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2441B8" w:rsidRPr="00B34790" w:rsidRDefault="002441B8" w:rsidP="002441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2441B8" w:rsidRPr="00B34790" w:rsidRDefault="002441B8" w:rsidP="002441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B34790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2441B8" w:rsidRPr="00B34790" w:rsidRDefault="002441B8" w:rsidP="002441B8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0"/>
          <w:lang w:eastAsia="sl-SI"/>
        </w:rPr>
      </w:pPr>
    </w:p>
    <w:p w:rsidR="002441B8" w:rsidRPr="00B34790" w:rsidRDefault="002441B8" w:rsidP="002441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</w:pPr>
      <w:r w:rsidRPr="00B34790">
        <w:rPr>
          <w:rFonts w:ascii="Times New Roman" w:eastAsia="Times New Roman" w:hAnsi="Times New Roman" w:cs="Times New Roman"/>
          <w:sz w:val="24"/>
          <w:szCs w:val="24"/>
          <w:lang w:eastAsia="sl-SI"/>
        </w:rPr>
        <w:t>Naročnik vabi ponudnike, da v skladu z navodili ponudnikom za izdelavo ponudbe za</w:t>
      </w:r>
    </w:p>
    <w:p w:rsidR="002441B8" w:rsidRDefault="002441B8" w:rsidP="002441B8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sl-SI"/>
        </w:rPr>
      </w:pPr>
    </w:p>
    <w:p w:rsidR="002441B8" w:rsidRDefault="002441B8" w:rsidP="002441B8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sl-SI"/>
        </w:rPr>
      </w:pPr>
      <w:r w:rsidRPr="002441B8">
        <w:rPr>
          <w:rFonts w:ascii="Times New Roman" w:eastAsia="Times New Roman" w:hAnsi="Times New Roman" w:cs="Times New Roman"/>
          <w:b/>
          <w:bCs/>
          <w:lang w:eastAsia="sl-SI"/>
        </w:rPr>
        <w:t xml:space="preserve">       TV SPREJEMNIK                                  </w:t>
      </w:r>
      <w:r w:rsidR="006B4B9B">
        <w:rPr>
          <w:rFonts w:ascii="Times New Roman" w:eastAsia="Times New Roman" w:hAnsi="Times New Roman" w:cs="Times New Roman"/>
          <w:b/>
          <w:bCs/>
          <w:lang w:eastAsia="sl-SI"/>
        </w:rPr>
        <w:t xml:space="preserve"> </w:t>
      </w:r>
      <w:r w:rsidR="009A2120">
        <w:rPr>
          <w:rFonts w:ascii="Times New Roman" w:eastAsia="Times New Roman" w:hAnsi="Times New Roman" w:cs="Times New Roman"/>
          <w:b/>
          <w:bCs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b/>
          <w:bCs/>
          <w:lang w:eastAsia="sl-SI"/>
        </w:rPr>
        <w:t>1</w:t>
      </w:r>
      <w:r w:rsidRPr="002441B8">
        <w:rPr>
          <w:rFonts w:ascii="Times New Roman" w:eastAsia="Times New Roman" w:hAnsi="Times New Roman" w:cs="Times New Roman"/>
          <w:b/>
          <w:bCs/>
          <w:lang w:eastAsia="sl-SI"/>
        </w:rPr>
        <w:t xml:space="preserve"> KOM</w:t>
      </w:r>
    </w:p>
    <w:p w:rsidR="002441B8" w:rsidRPr="00B34790" w:rsidRDefault="002441B8" w:rsidP="002441B8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sl-SI"/>
        </w:rPr>
      </w:pPr>
      <w:r>
        <w:rPr>
          <w:rFonts w:ascii="Times New Roman" w:eastAsia="Times New Roman" w:hAnsi="Times New Roman" w:cs="Times New Roman"/>
          <w:b/>
          <w:bCs/>
          <w:lang w:eastAsia="sl-SI"/>
        </w:rPr>
        <w:t xml:space="preserve">       </w:t>
      </w:r>
      <w:r w:rsidRPr="00B34790">
        <w:rPr>
          <w:rFonts w:ascii="Times New Roman" w:eastAsia="Times New Roman" w:hAnsi="Times New Roman" w:cs="Times New Roman"/>
          <w:b/>
          <w:bCs/>
          <w:lang w:eastAsia="sl-SI"/>
        </w:rPr>
        <w:t xml:space="preserve">NOSILEC ZA TV SPREJEMNIK        </w:t>
      </w:r>
      <w:r>
        <w:rPr>
          <w:rFonts w:ascii="Times New Roman" w:eastAsia="Times New Roman" w:hAnsi="Times New Roman" w:cs="Times New Roman"/>
          <w:b/>
          <w:bCs/>
          <w:lang w:eastAsia="sl-SI"/>
        </w:rPr>
        <w:t xml:space="preserve"> </w:t>
      </w:r>
      <w:r w:rsidR="009A2120">
        <w:rPr>
          <w:rFonts w:ascii="Times New Roman" w:eastAsia="Times New Roman" w:hAnsi="Times New Roman" w:cs="Times New Roman"/>
          <w:b/>
          <w:bCs/>
          <w:lang w:eastAsia="sl-SI"/>
        </w:rPr>
        <w:t xml:space="preserve"> 1</w:t>
      </w:r>
      <w:r w:rsidRPr="00B34790">
        <w:rPr>
          <w:rFonts w:ascii="Times New Roman" w:eastAsia="Times New Roman" w:hAnsi="Times New Roman" w:cs="Times New Roman"/>
          <w:b/>
          <w:bCs/>
          <w:lang w:eastAsia="sl-SI"/>
        </w:rPr>
        <w:t xml:space="preserve"> KOM</w:t>
      </w:r>
    </w:p>
    <w:p w:rsidR="002441B8" w:rsidRPr="00B34790" w:rsidRDefault="002441B8" w:rsidP="002441B8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sl-SI"/>
        </w:rPr>
      </w:pPr>
      <w:r w:rsidRPr="00B34790">
        <w:rPr>
          <w:rFonts w:ascii="Times New Roman" w:eastAsia="Times New Roman" w:hAnsi="Times New Roman" w:cs="Times New Roman"/>
          <w:b/>
          <w:bCs/>
          <w:lang w:eastAsia="sl-SI"/>
        </w:rPr>
        <w:t xml:space="preserve">   </w:t>
      </w:r>
    </w:p>
    <w:p w:rsidR="002441B8" w:rsidRPr="00B34790" w:rsidRDefault="002441B8" w:rsidP="002441B8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  <w:r w:rsidRPr="00B34790">
        <w:rPr>
          <w:rFonts w:ascii="Times New Roman" w:eastAsia="Times New Roman" w:hAnsi="Times New Roman" w:cs="Times New Roman"/>
          <w:b/>
          <w:bCs/>
          <w:lang w:eastAsia="sl-SI"/>
        </w:rPr>
        <w:t>Splošne zahteve</w:t>
      </w:r>
      <w:r w:rsidRPr="00B34790">
        <w:rPr>
          <w:rFonts w:ascii="Times New Roman" w:eastAsia="Times New Roman" w:hAnsi="Times New Roman" w:cs="Times New Roman"/>
          <w:b/>
          <w:lang w:eastAsia="sl-SI"/>
        </w:rPr>
        <w:t>:</w:t>
      </w:r>
    </w:p>
    <w:p w:rsidR="002441B8" w:rsidRPr="00B34790" w:rsidRDefault="002441B8" w:rsidP="002441B8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:rsidR="002441B8" w:rsidRPr="00B34790" w:rsidRDefault="002441B8" w:rsidP="002441B8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bCs/>
          <w:lang w:eastAsia="zh-CN"/>
        </w:rPr>
      </w:pPr>
      <w:r w:rsidRPr="00B34790">
        <w:rPr>
          <w:rFonts w:ascii="Times New Roman" w:eastAsia="Times New Roman" w:hAnsi="Times New Roman" w:cs="Times New Roman"/>
          <w:bCs/>
          <w:lang w:eastAsia="zh-CN"/>
        </w:rPr>
        <w:t>Osnova za realizacijo dobave  je prejem pisnega naročila  strani naročnika. Ponudbe zbiramo informativno za predložitev v presojo odobritve. V kolikor bomo prejeli odobritev s strani pristojnih bomo realizacijo izvedli pri najugodnejšemu ponudniku, ki bo izpolnjeval tehnične zahteve.</w:t>
      </w:r>
    </w:p>
    <w:p w:rsidR="002441B8" w:rsidRPr="00B34790" w:rsidRDefault="002441B8" w:rsidP="002441B8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bCs/>
          <w:lang w:eastAsia="zh-CN"/>
        </w:rPr>
      </w:pPr>
      <w:r w:rsidRPr="00B34790">
        <w:rPr>
          <w:rFonts w:ascii="Times New Roman" w:eastAsia="Times New Roman" w:hAnsi="Times New Roman" w:cs="Times New Roman"/>
          <w:lang w:eastAsia="sl-SI"/>
        </w:rPr>
        <w:t>Cena mora vsebovati vse stroške, popuste, rabate, dostavo, montažo in davek na dodano vrednost.</w:t>
      </w:r>
      <w:r w:rsidRPr="00B34790">
        <w:rPr>
          <w:rFonts w:ascii="Times New Roman" w:eastAsia="Times New Roman" w:hAnsi="Times New Roman" w:cs="Times New Roman"/>
          <w:bCs/>
          <w:lang w:eastAsia="zh-CN"/>
        </w:rPr>
        <w:t xml:space="preserve"> </w:t>
      </w:r>
    </w:p>
    <w:p w:rsidR="002441B8" w:rsidRPr="00B34790" w:rsidRDefault="002441B8" w:rsidP="002441B8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B34790">
        <w:rPr>
          <w:rFonts w:ascii="Times New Roman" w:eastAsia="Times New Roman" w:hAnsi="Times New Roman" w:cs="Times New Roman"/>
          <w:lang w:eastAsia="sl-SI"/>
        </w:rPr>
        <w:t>Ponudbi predložite prospekte ter drugo dokumentacijo iz katere je razvidno izpolnjevanje tehničnih zahtev.</w:t>
      </w:r>
    </w:p>
    <w:p w:rsidR="002441B8" w:rsidRPr="00B34790" w:rsidRDefault="002441B8" w:rsidP="002441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B34790">
        <w:rPr>
          <w:rFonts w:ascii="Times New Roman" w:eastAsia="Times New Roman" w:hAnsi="Times New Roman" w:cs="Times New Roman"/>
          <w:sz w:val="24"/>
          <w:szCs w:val="24"/>
          <w:lang w:eastAsia="sl-SI"/>
        </w:rPr>
        <w:t>-</w:t>
      </w:r>
      <w:r w:rsidRPr="00B34790">
        <w:rPr>
          <w:rFonts w:ascii="Times New Roman" w:eastAsia="Times New Roman" w:hAnsi="Times New Roman" w:cs="Times New Roman"/>
          <w:sz w:val="24"/>
          <w:szCs w:val="24"/>
          <w:lang w:eastAsia="sl-SI"/>
        </w:rPr>
        <w:tab/>
        <w:t>Rok za plačilo je 60 dni od prejema računa.</w:t>
      </w:r>
    </w:p>
    <w:p w:rsidR="002441B8" w:rsidRPr="00B34790" w:rsidRDefault="002441B8" w:rsidP="002441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B34790">
        <w:rPr>
          <w:rFonts w:ascii="Times New Roman" w:eastAsia="Times New Roman" w:hAnsi="Times New Roman" w:cs="Times New Roman"/>
          <w:sz w:val="24"/>
          <w:szCs w:val="24"/>
          <w:lang w:eastAsia="sl-SI"/>
        </w:rPr>
        <w:t>-</w:t>
      </w:r>
      <w:r w:rsidRPr="00B34790">
        <w:rPr>
          <w:rFonts w:ascii="Times New Roman" w:eastAsia="Times New Roman" w:hAnsi="Times New Roman" w:cs="Times New Roman"/>
          <w:sz w:val="24"/>
          <w:szCs w:val="24"/>
          <w:lang w:eastAsia="sl-SI"/>
        </w:rPr>
        <w:tab/>
        <w:t>Merilo za izbora: najnižja vrednost ponudbe v EUR z DDV ob izpolnjevanju tehničnih   zahtev naročnika.</w:t>
      </w:r>
    </w:p>
    <w:p w:rsidR="002441B8" w:rsidRPr="00B34790" w:rsidRDefault="002441B8" w:rsidP="002441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441B8" w:rsidRPr="00B34790" w:rsidRDefault="002441B8" w:rsidP="002441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B34790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2441B8" w:rsidRPr="00B34790" w:rsidRDefault="002441B8" w:rsidP="002441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441B8" w:rsidRPr="00B34790" w:rsidRDefault="002441B8" w:rsidP="002441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B34790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</w:t>
      </w:r>
      <w:smartTag w:uri="urn:schemas-microsoft-com:office:smarttags" w:element="PersonName">
        <w:smartTagPr>
          <w:attr w:name="ProductID" w:val="Vanja Herman"/>
        </w:smartTagPr>
        <w:r w:rsidRPr="00B34790">
          <w:rPr>
            <w:rFonts w:ascii="Times New Roman" w:eastAsia="Times New Roman" w:hAnsi="Times New Roman" w:cs="Times New Roman"/>
            <w:sz w:val="24"/>
            <w:szCs w:val="24"/>
            <w:u w:val="single"/>
            <w:lang w:eastAsia="sl-SI"/>
          </w:rPr>
          <w:t>Vanja Herman</w:t>
        </w:r>
      </w:smartTag>
      <w:r w:rsidRPr="00B34790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 Gril, dipl.ekon.,</w:t>
      </w:r>
      <w:r w:rsidRPr="00B34790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tel.št. 03 423 30 78, faks št. 03 423 37 56, elektronska pošta </w:t>
      </w:r>
      <w:r w:rsidRPr="00B34790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vanja.herman@sb-celje.si</w:t>
      </w:r>
      <w:r w:rsidRPr="00B34790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2441B8" w:rsidRPr="00B34790" w:rsidRDefault="002441B8" w:rsidP="002441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441B8" w:rsidRPr="00B34790" w:rsidRDefault="002441B8" w:rsidP="002441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441B8" w:rsidRPr="00B34790" w:rsidRDefault="002441B8" w:rsidP="002441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B34790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:rsidR="002441B8" w:rsidRPr="00B34790" w:rsidRDefault="001549DB" w:rsidP="002441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8" w:history="1">
        <w:r w:rsidR="002441B8" w:rsidRPr="00B3479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Nabava1@sb-celje.si</w:t>
        </w:r>
      </w:hyperlink>
    </w:p>
    <w:p w:rsidR="002441B8" w:rsidRPr="00B34790" w:rsidRDefault="002441B8" w:rsidP="002441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sl-SI"/>
        </w:rPr>
      </w:pPr>
      <w:r w:rsidRPr="00B34790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z oznako EN_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TV sprejemnik in nosilec za TV_ 418</w:t>
      </w:r>
      <w:r w:rsidRPr="00B34790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_2019 do najkasneje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</w:t>
      </w:r>
      <w:r w:rsidR="001549D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4</w:t>
      </w:r>
      <w:bookmarkStart w:id="0" w:name="_GoBack"/>
      <w:bookmarkEnd w:id="0"/>
      <w:r w:rsidRPr="00B34790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10</w:t>
      </w:r>
      <w:r w:rsidRPr="00B34790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.2019 do 12 ure</w:t>
      </w:r>
      <w:r w:rsidRPr="00B34790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2441B8" w:rsidRPr="00B34790" w:rsidRDefault="002441B8" w:rsidP="002441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441B8" w:rsidRPr="00B34790" w:rsidRDefault="002441B8" w:rsidP="002441B8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</w:pPr>
      <w:r w:rsidRPr="00B34790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Priloga </w:t>
      </w:r>
    </w:p>
    <w:p w:rsidR="002441B8" w:rsidRPr="00B34790" w:rsidRDefault="002441B8" w:rsidP="002441B8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  <w:r w:rsidRPr="00B34790">
        <w:rPr>
          <w:rFonts w:ascii="Times New Roman" w:eastAsia="Times New Roman" w:hAnsi="Times New Roman" w:cs="Times New Roman"/>
          <w:sz w:val="20"/>
          <w:szCs w:val="20"/>
          <w:lang w:eastAsia="sl-SI"/>
        </w:rPr>
        <w:t>Obrazec predračuna (OBR-2),</w:t>
      </w:r>
    </w:p>
    <w:p w:rsidR="002441B8" w:rsidRPr="00B34790" w:rsidRDefault="002441B8" w:rsidP="002441B8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  <w:r w:rsidRPr="00B34790">
        <w:rPr>
          <w:rFonts w:ascii="Times New Roman" w:eastAsia="Times New Roman" w:hAnsi="Times New Roman" w:cs="Times New Roman"/>
          <w:sz w:val="20"/>
          <w:szCs w:val="20"/>
          <w:lang w:eastAsia="sl-SI"/>
        </w:rPr>
        <w:t>Izjavna o izpolnjevanju tehnične specifikacije opreme (OBR-4)</w:t>
      </w:r>
    </w:p>
    <w:p w:rsidR="002441B8" w:rsidRPr="00B34790" w:rsidRDefault="002441B8" w:rsidP="002441B8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</w:p>
    <w:p w:rsidR="002441B8" w:rsidRPr="00B34790" w:rsidRDefault="002441B8" w:rsidP="002441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441B8" w:rsidRPr="00B34790" w:rsidRDefault="002441B8" w:rsidP="002441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441B8" w:rsidRPr="00B34790" w:rsidRDefault="002441B8" w:rsidP="002441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441B8" w:rsidRPr="00B34790" w:rsidRDefault="002441B8" w:rsidP="002441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441B8" w:rsidRPr="00B34790" w:rsidRDefault="002441B8" w:rsidP="002441B8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0"/>
          <w:lang w:eastAsia="sl-SI"/>
        </w:rPr>
      </w:pPr>
      <w:r w:rsidRPr="00B34790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lastRenderedPageBreak/>
        <w:t>OBRAZEC PREDRAČUNA                                                                                                                 OBR-2</w:t>
      </w:r>
    </w:p>
    <w:p w:rsidR="002441B8" w:rsidRPr="00B34790" w:rsidRDefault="002441B8" w:rsidP="002441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441B8" w:rsidRPr="00B34790" w:rsidRDefault="002441B8" w:rsidP="002441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B34790">
        <w:rPr>
          <w:rFonts w:ascii="Times New Roman" w:eastAsia="Times New Roman" w:hAnsi="Times New Roman" w:cs="Times New Roman"/>
          <w:sz w:val="24"/>
          <w:szCs w:val="24"/>
          <w:lang w:eastAsia="sl-SI"/>
        </w:rPr>
        <w:t>Ponudnik:</w:t>
      </w:r>
    </w:p>
    <w:p w:rsidR="002441B8" w:rsidRPr="00B34790" w:rsidRDefault="002441B8" w:rsidP="002441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B34790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</w:t>
      </w:r>
    </w:p>
    <w:p w:rsidR="002441B8" w:rsidRPr="00B34790" w:rsidRDefault="002441B8" w:rsidP="002441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441B8" w:rsidRPr="00B34790" w:rsidRDefault="002441B8" w:rsidP="002441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B34790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</w:t>
      </w:r>
    </w:p>
    <w:p w:rsidR="002441B8" w:rsidRPr="00B34790" w:rsidRDefault="002441B8" w:rsidP="002441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441B8" w:rsidRPr="00B34790" w:rsidRDefault="002441B8" w:rsidP="002441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B34790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</w:t>
      </w:r>
    </w:p>
    <w:p w:rsidR="002441B8" w:rsidRPr="00B34790" w:rsidRDefault="002441B8" w:rsidP="002441B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l-SI"/>
        </w:rPr>
      </w:pPr>
    </w:p>
    <w:p w:rsidR="002441B8" w:rsidRPr="00B34790" w:rsidRDefault="002441B8" w:rsidP="002441B8">
      <w:pPr>
        <w:spacing w:after="0" w:line="240" w:lineRule="auto"/>
        <w:rPr>
          <w:rFonts w:ascii="Times New Roman" w:eastAsia="Times New Roman" w:hAnsi="Times New Roman" w:cs="Times New Roman"/>
          <w:color w:val="666666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b/>
          <w:color w:val="666666"/>
          <w:sz w:val="24"/>
          <w:szCs w:val="24"/>
          <w:u w:val="single"/>
          <w:lang w:eastAsia="sl-SI"/>
        </w:rPr>
        <w:t xml:space="preserve">SKLOP 1 :  </w:t>
      </w:r>
      <w:r w:rsidRPr="00B34790">
        <w:rPr>
          <w:rFonts w:ascii="Verdana" w:eastAsia="Times New Roman" w:hAnsi="Verdana" w:cs="Times New Roman"/>
          <w:caps/>
          <w:color w:val="666666"/>
          <w:sz w:val="24"/>
          <w:szCs w:val="24"/>
          <w:lang w:eastAsia="sl-SI"/>
        </w:rPr>
        <w:t xml:space="preserve"> </w:t>
      </w:r>
      <w:r>
        <w:rPr>
          <w:rFonts w:ascii="Verdana" w:eastAsia="Times New Roman" w:hAnsi="Verdana" w:cs="Times New Roman"/>
          <w:b/>
          <w:caps/>
          <w:color w:val="666666"/>
          <w:sz w:val="18"/>
          <w:szCs w:val="18"/>
          <w:lang w:eastAsia="sl-SI"/>
        </w:rPr>
        <w:t>tv sprejemnik</w:t>
      </w:r>
    </w:p>
    <w:p w:rsidR="002441B8" w:rsidRPr="00B34790" w:rsidRDefault="002441B8" w:rsidP="002441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</w:pPr>
    </w:p>
    <w:p w:rsidR="002441B8" w:rsidRPr="00B34790" w:rsidRDefault="002441B8" w:rsidP="002441B8">
      <w:pPr>
        <w:spacing w:after="0" w:line="240" w:lineRule="auto"/>
        <w:rPr>
          <w:rFonts w:ascii="Times New Roman" w:eastAsia="Times New Roman" w:hAnsi="Times New Roman" w:cs="Times New Roman"/>
          <w:b/>
          <w:i/>
          <w:iCs/>
          <w:sz w:val="20"/>
          <w:szCs w:val="20"/>
          <w:lang w:eastAsia="sl-SI"/>
        </w:rPr>
      </w:pPr>
    </w:p>
    <w:p w:rsidR="002441B8" w:rsidRPr="00B34790" w:rsidRDefault="002441B8" w:rsidP="002441B8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2441B8" w:rsidRPr="00B34790" w:rsidRDefault="002441B8" w:rsidP="002441B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</w:pPr>
      <w:r w:rsidRPr="00B34790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  <w:t>PREDRAČUN</w:t>
      </w:r>
    </w:p>
    <w:p w:rsidR="002441B8" w:rsidRPr="00B34790" w:rsidRDefault="002441B8" w:rsidP="002441B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B34790">
        <w:rPr>
          <w:rFonts w:ascii="Times New Roman" w:eastAsia="Times New Roman" w:hAnsi="Times New Roman" w:cs="Times New Roman"/>
          <w:sz w:val="20"/>
          <w:szCs w:val="20"/>
          <w:lang w:eastAsia="ar-SA"/>
        </w:rPr>
        <w:t>(oprema,)</w:t>
      </w:r>
    </w:p>
    <w:tbl>
      <w:tblPr>
        <w:tblW w:w="10080" w:type="dxa"/>
        <w:tblInd w:w="-70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67"/>
        <w:gridCol w:w="2700"/>
        <w:gridCol w:w="1349"/>
        <w:gridCol w:w="91"/>
        <w:gridCol w:w="1800"/>
        <w:gridCol w:w="1573"/>
      </w:tblGrid>
      <w:tr w:rsidR="002441B8" w:rsidRPr="00B34790" w:rsidTr="006A0CFB">
        <w:trPr>
          <w:gridAfter w:val="3"/>
          <w:wAfter w:w="3464" w:type="dxa"/>
          <w:trHeight w:val="98"/>
        </w:trPr>
        <w:tc>
          <w:tcPr>
            <w:tcW w:w="6616" w:type="dxa"/>
            <w:gridSpan w:val="3"/>
            <w:shd w:val="clear" w:color="auto" w:fill="auto"/>
          </w:tcPr>
          <w:p w:rsidR="002441B8" w:rsidRPr="00B34790" w:rsidRDefault="002441B8" w:rsidP="006A0CF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2441B8" w:rsidRPr="00B34790" w:rsidTr="006A0CFB">
        <w:tblPrEx>
          <w:tblCellMar>
            <w:left w:w="70" w:type="dxa"/>
            <w:right w:w="70" w:type="dxa"/>
          </w:tblCellMar>
        </w:tblPrEx>
        <w:trPr>
          <w:trHeight w:val="766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:rsidR="002441B8" w:rsidRPr="00B34790" w:rsidRDefault="002441B8" w:rsidP="006A0CF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B347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OPIS 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:rsidR="002441B8" w:rsidRPr="00B34790" w:rsidRDefault="002441B8" w:rsidP="006A0CF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B347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Proizvajalec (1)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2441B8" w:rsidRPr="00B34790" w:rsidRDefault="002441B8" w:rsidP="006A0CF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B347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Model oz. kataloška številka  (2)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2441B8" w:rsidRPr="00B34790" w:rsidRDefault="002441B8" w:rsidP="006A0CFB">
            <w:pPr>
              <w:suppressAutoHyphens/>
              <w:spacing w:after="0" w:line="240" w:lineRule="auto"/>
              <w:ind w:left="-607" w:firstLine="60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B347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Količina (3)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2441B8" w:rsidRPr="00B34790" w:rsidRDefault="002441B8" w:rsidP="006A0CF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B347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Vrednost brez DDV (4)</w:t>
            </w:r>
          </w:p>
        </w:tc>
      </w:tr>
      <w:tr w:rsidR="002441B8" w:rsidRPr="00B34790" w:rsidTr="006A0CF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05"/>
        </w:trPr>
        <w:tc>
          <w:tcPr>
            <w:tcW w:w="2567" w:type="dxa"/>
            <w:shd w:val="clear" w:color="auto" w:fill="auto"/>
          </w:tcPr>
          <w:p w:rsidR="002441B8" w:rsidRPr="00B34790" w:rsidRDefault="002441B8" w:rsidP="006A0C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B34790">
              <w:rPr>
                <w:rFonts w:ascii="Times New Roman" w:eastAsia="Times New Roman" w:hAnsi="Times New Roman" w:cs="Times New Roman"/>
                <w:b/>
                <w:color w:val="666666"/>
                <w:lang w:eastAsia="ar-SA"/>
              </w:rPr>
              <w:t>1.</w:t>
            </w:r>
            <w:r w:rsidRPr="00B34790">
              <w:rPr>
                <w:rFonts w:ascii="Times New Roman" w:eastAsia="Times New Roman" w:hAnsi="Times New Roman" w:cs="Times New Roman"/>
                <w:b/>
                <w:color w:val="666666"/>
                <w:lang w:eastAsia="sl-SI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666666"/>
                <w:lang w:eastAsia="sl-SI"/>
              </w:rPr>
              <w:t xml:space="preserve">TV sprejemnik po tehnični specifikacij OBR-4 </w:t>
            </w:r>
          </w:p>
        </w:tc>
        <w:tc>
          <w:tcPr>
            <w:tcW w:w="2700" w:type="dxa"/>
            <w:shd w:val="clear" w:color="auto" w:fill="auto"/>
          </w:tcPr>
          <w:p w:rsidR="002441B8" w:rsidRPr="00B34790" w:rsidRDefault="002441B8" w:rsidP="006A0CF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440" w:type="dxa"/>
            <w:gridSpan w:val="2"/>
            <w:shd w:val="clear" w:color="auto" w:fill="auto"/>
          </w:tcPr>
          <w:p w:rsidR="002441B8" w:rsidRPr="00B34790" w:rsidRDefault="002441B8" w:rsidP="006A0CF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shd w:val="clear" w:color="auto" w:fill="CCCCCC"/>
          </w:tcPr>
          <w:p w:rsidR="002441B8" w:rsidRPr="00B34790" w:rsidRDefault="002441B8" w:rsidP="006A0CF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1</w:t>
            </w:r>
            <w:r w:rsidRPr="00B3479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kom</w:t>
            </w:r>
          </w:p>
        </w:tc>
        <w:tc>
          <w:tcPr>
            <w:tcW w:w="1573" w:type="dxa"/>
            <w:shd w:val="clear" w:color="auto" w:fill="auto"/>
          </w:tcPr>
          <w:p w:rsidR="002441B8" w:rsidRPr="00B34790" w:rsidRDefault="002441B8" w:rsidP="006A0CF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2441B8" w:rsidRPr="00B34790" w:rsidTr="006A0CF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 w:val="restart"/>
            <w:tcBorders>
              <w:left w:val="nil"/>
              <w:bottom w:val="nil"/>
            </w:tcBorders>
            <w:shd w:val="clear" w:color="auto" w:fill="auto"/>
          </w:tcPr>
          <w:p w:rsidR="002441B8" w:rsidRPr="00B34790" w:rsidRDefault="002441B8" w:rsidP="006A0CF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:rsidR="002441B8" w:rsidRPr="00B34790" w:rsidRDefault="002441B8" w:rsidP="006A0CF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B3479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Vrednost opreme v EUR brez DDV  (1)</w:t>
            </w:r>
          </w:p>
        </w:tc>
        <w:tc>
          <w:tcPr>
            <w:tcW w:w="1573" w:type="dxa"/>
            <w:shd w:val="clear" w:color="auto" w:fill="auto"/>
          </w:tcPr>
          <w:p w:rsidR="002441B8" w:rsidRPr="00B34790" w:rsidRDefault="002441B8" w:rsidP="006A0CF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2441B8" w:rsidRPr="00B34790" w:rsidTr="006A0CF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  <w:shd w:val="clear" w:color="auto" w:fill="auto"/>
          </w:tcPr>
          <w:p w:rsidR="002441B8" w:rsidRPr="00B34790" w:rsidRDefault="002441B8" w:rsidP="006A0CF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:rsidR="002441B8" w:rsidRPr="00B34790" w:rsidRDefault="002441B8" w:rsidP="006A0CF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B34790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Znesek davka za opremo </w:t>
            </w:r>
          </w:p>
        </w:tc>
        <w:tc>
          <w:tcPr>
            <w:tcW w:w="1573" w:type="dxa"/>
            <w:shd w:val="clear" w:color="auto" w:fill="auto"/>
          </w:tcPr>
          <w:p w:rsidR="002441B8" w:rsidRPr="00B34790" w:rsidRDefault="002441B8" w:rsidP="006A0CF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2441B8" w:rsidRPr="00B34790" w:rsidTr="006A0CF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40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  <w:shd w:val="clear" w:color="auto" w:fill="auto"/>
          </w:tcPr>
          <w:p w:rsidR="002441B8" w:rsidRPr="00B34790" w:rsidRDefault="002441B8" w:rsidP="006A0CF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nil"/>
              <w:bottom w:val="single" w:sz="4" w:space="0" w:color="auto"/>
            </w:tcBorders>
            <w:shd w:val="clear" w:color="auto" w:fill="E0E0E0"/>
          </w:tcPr>
          <w:p w:rsidR="002441B8" w:rsidRPr="00B34790" w:rsidRDefault="002441B8" w:rsidP="006A0CF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B3479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Skupaj vrednost v EUR z DDV </w:t>
            </w:r>
          </w:p>
          <w:p w:rsidR="002441B8" w:rsidRPr="00B34790" w:rsidRDefault="002441B8" w:rsidP="006A0CF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573" w:type="dxa"/>
            <w:shd w:val="clear" w:color="auto" w:fill="auto"/>
          </w:tcPr>
          <w:p w:rsidR="002441B8" w:rsidRPr="00B34790" w:rsidRDefault="002441B8" w:rsidP="006A0CF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</w:tbl>
    <w:p w:rsidR="002441B8" w:rsidRPr="00B34790" w:rsidRDefault="002441B8" w:rsidP="002441B8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2441B8" w:rsidRPr="00B34790" w:rsidRDefault="002441B8" w:rsidP="002441B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2441B8" w:rsidRPr="00B34790" w:rsidRDefault="002441B8" w:rsidP="002441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441B8" w:rsidRPr="00B34790" w:rsidRDefault="002441B8" w:rsidP="002441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441B8" w:rsidRPr="00B34790" w:rsidRDefault="002441B8" w:rsidP="002441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441B8" w:rsidRPr="00B34790" w:rsidRDefault="002441B8" w:rsidP="002441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B34790">
        <w:rPr>
          <w:rFonts w:ascii="Times New Roman" w:eastAsia="Times New Roman" w:hAnsi="Times New Roman" w:cs="Times New Roman"/>
          <w:sz w:val="24"/>
          <w:szCs w:val="24"/>
          <w:lang w:eastAsia="sl-SI"/>
        </w:rPr>
        <w:t>Datum: ____________                                                                    Žig in podpis ponudnika:</w:t>
      </w:r>
    </w:p>
    <w:p w:rsidR="002441B8" w:rsidRPr="00B34790" w:rsidRDefault="002441B8" w:rsidP="002441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441B8" w:rsidRPr="00B34790" w:rsidRDefault="002441B8" w:rsidP="002441B8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</w:p>
    <w:p w:rsidR="002441B8" w:rsidRPr="00B34790" w:rsidRDefault="002441B8" w:rsidP="002441B8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  <w:r w:rsidRPr="00B34790">
        <w:rPr>
          <w:rFonts w:ascii="Times New Roman" w:eastAsia="Times New Roman" w:hAnsi="Times New Roman" w:cs="Times New Roman"/>
          <w:b/>
          <w:u w:val="single"/>
          <w:lang w:eastAsia="sl-SI"/>
        </w:rPr>
        <w:t>Sestavni del in priloga ponudbe .</w:t>
      </w:r>
    </w:p>
    <w:p w:rsidR="002441B8" w:rsidRPr="00B34790" w:rsidRDefault="002441B8" w:rsidP="002441B8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2441B8" w:rsidRPr="00B34790" w:rsidRDefault="002441B8" w:rsidP="002441B8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2441B8" w:rsidRPr="00B34790" w:rsidRDefault="002441B8" w:rsidP="002441B8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2441B8" w:rsidRPr="00B34790" w:rsidRDefault="002441B8" w:rsidP="002441B8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2441B8" w:rsidRPr="00B34790" w:rsidRDefault="002441B8" w:rsidP="002441B8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2441B8" w:rsidRPr="00B34790" w:rsidRDefault="002441B8" w:rsidP="002441B8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2441B8" w:rsidRPr="00B34790" w:rsidRDefault="002441B8" w:rsidP="002441B8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2441B8" w:rsidRPr="00B34790" w:rsidRDefault="002441B8" w:rsidP="002441B8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2441B8" w:rsidRPr="00B34790" w:rsidRDefault="002441B8" w:rsidP="002441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441B8" w:rsidRPr="00B34790" w:rsidRDefault="002441B8" w:rsidP="002441B8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0"/>
          <w:lang w:eastAsia="sl-SI"/>
        </w:rPr>
      </w:pPr>
      <w:r w:rsidRPr="00B34790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lastRenderedPageBreak/>
        <w:t>OBRAZEC PREDRAČUNA                                                                                                                 OBR-2</w:t>
      </w:r>
    </w:p>
    <w:p w:rsidR="002441B8" w:rsidRPr="00B34790" w:rsidRDefault="002441B8" w:rsidP="002441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441B8" w:rsidRPr="00B34790" w:rsidRDefault="002441B8" w:rsidP="002441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B34790">
        <w:rPr>
          <w:rFonts w:ascii="Times New Roman" w:eastAsia="Times New Roman" w:hAnsi="Times New Roman" w:cs="Times New Roman"/>
          <w:sz w:val="24"/>
          <w:szCs w:val="24"/>
          <w:lang w:eastAsia="sl-SI"/>
        </w:rPr>
        <w:t>Ponudnik:</w:t>
      </w:r>
    </w:p>
    <w:p w:rsidR="002441B8" w:rsidRPr="00B34790" w:rsidRDefault="002441B8" w:rsidP="002441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B34790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</w:t>
      </w:r>
    </w:p>
    <w:p w:rsidR="002441B8" w:rsidRPr="00B34790" w:rsidRDefault="002441B8" w:rsidP="002441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441B8" w:rsidRPr="00B34790" w:rsidRDefault="002441B8" w:rsidP="002441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B34790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</w:t>
      </w:r>
    </w:p>
    <w:p w:rsidR="002441B8" w:rsidRPr="00B34790" w:rsidRDefault="002441B8" w:rsidP="002441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441B8" w:rsidRPr="00B34790" w:rsidRDefault="002441B8" w:rsidP="002441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B34790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</w:t>
      </w:r>
    </w:p>
    <w:p w:rsidR="002441B8" w:rsidRPr="00B34790" w:rsidRDefault="002441B8" w:rsidP="002441B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l-SI"/>
        </w:rPr>
      </w:pPr>
    </w:p>
    <w:p w:rsidR="002441B8" w:rsidRPr="00B34790" w:rsidRDefault="002441B8" w:rsidP="002441B8">
      <w:pPr>
        <w:spacing w:after="0" w:line="240" w:lineRule="auto"/>
        <w:rPr>
          <w:rFonts w:ascii="Times New Roman" w:eastAsia="Times New Roman" w:hAnsi="Times New Roman" w:cs="Times New Roman"/>
          <w:color w:val="666666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b/>
          <w:color w:val="666666"/>
          <w:sz w:val="24"/>
          <w:szCs w:val="24"/>
          <w:u w:val="single"/>
          <w:lang w:eastAsia="sl-SI"/>
        </w:rPr>
        <w:t xml:space="preserve">SKLOP 1 :  </w:t>
      </w:r>
      <w:r w:rsidRPr="00B34790">
        <w:rPr>
          <w:rFonts w:ascii="Verdana" w:eastAsia="Times New Roman" w:hAnsi="Verdana" w:cs="Times New Roman"/>
          <w:caps/>
          <w:color w:val="666666"/>
          <w:sz w:val="24"/>
          <w:szCs w:val="24"/>
          <w:lang w:eastAsia="sl-SI"/>
        </w:rPr>
        <w:t xml:space="preserve"> </w:t>
      </w:r>
      <w:r>
        <w:rPr>
          <w:rFonts w:ascii="Verdana" w:eastAsia="Times New Roman" w:hAnsi="Verdana" w:cs="Times New Roman"/>
          <w:b/>
          <w:caps/>
          <w:color w:val="666666"/>
          <w:sz w:val="18"/>
          <w:szCs w:val="18"/>
          <w:lang w:eastAsia="sl-SI"/>
        </w:rPr>
        <w:t>NOSILEC ZA TV SPREJEMNIK</w:t>
      </w:r>
    </w:p>
    <w:p w:rsidR="002441B8" w:rsidRPr="00B34790" w:rsidRDefault="002441B8" w:rsidP="002441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</w:pPr>
    </w:p>
    <w:p w:rsidR="002441B8" w:rsidRPr="00B34790" w:rsidRDefault="002441B8" w:rsidP="002441B8">
      <w:pPr>
        <w:spacing w:after="0" w:line="240" w:lineRule="auto"/>
        <w:rPr>
          <w:rFonts w:ascii="Times New Roman" w:eastAsia="Times New Roman" w:hAnsi="Times New Roman" w:cs="Times New Roman"/>
          <w:b/>
          <w:i/>
          <w:iCs/>
          <w:sz w:val="20"/>
          <w:szCs w:val="20"/>
          <w:lang w:eastAsia="sl-SI"/>
        </w:rPr>
      </w:pPr>
    </w:p>
    <w:p w:rsidR="002441B8" w:rsidRPr="00B34790" w:rsidRDefault="002441B8" w:rsidP="002441B8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2441B8" w:rsidRPr="00B34790" w:rsidRDefault="002441B8" w:rsidP="002441B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</w:pPr>
      <w:r w:rsidRPr="00B34790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  <w:t>PREDRAČUN</w:t>
      </w:r>
    </w:p>
    <w:p w:rsidR="002441B8" w:rsidRPr="00B34790" w:rsidRDefault="002441B8" w:rsidP="002441B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B34790">
        <w:rPr>
          <w:rFonts w:ascii="Times New Roman" w:eastAsia="Times New Roman" w:hAnsi="Times New Roman" w:cs="Times New Roman"/>
          <w:sz w:val="20"/>
          <w:szCs w:val="20"/>
          <w:lang w:eastAsia="ar-SA"/>
        </w:rPr>
        <w:t>(oprema,)</w:t>
      </w:r>
    </w:p>
    <w:tbl>
      <w:tblPr>
        <w:tblW w:w="10080" w:type="dxa"/>
        <w:tblInd w:w="-70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67"/>
        <w:gridCol w:w="2700"/>
        <w:gridCol w:w="1349"/>
        <w:gridCol w:w="91"/>
        <w:gridCol w:w="1800"/>
        <w:gridCol w:w="1573"/>
      </w:tblGrid>
      <w:tr w:rsidR="002441B8" w:rsidRPr="00B34790" w:rsidTr="006A0CFB">
        <w:trPr>
          <w:gridAfter w:val="3"/>
          <w:wAfter w:w="3464" w:type="dxa"/>
          <w:trHeight w:val="98"/>
        </w:trPr>
        <w:tc>
          <w:tcPr>
            <w:tcW w:w="6616" w:type="dxa"/>
            <w:gridSpan w:val="3"/>
            <w:shd w:val="clear" w:color="auto" w:fill="auto"/>
          </w:tcPr>
          <w:p w:rsidR="002441B8" w:rsidRPr="00B34790" w:rsidRDefault="002441B8" w:rsidP="006A0CF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2441B8" w:rsidRPr="00B34790" w:rsidTr="006A0CFB">
        <w:tblPrEx>
          <w:tblCellMar>
            <w:left w:w="70" w:type="dxa"/>
            <w:right w:w="70" w:type="dxa"/>
          </w:tblCellMar>
        </w:tblPrEx>
        <w:trPr>
          <w:trHeight w:val="766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:rsidR="002441B8" w:rsidRPr="00B34790" w:rsidRDefault="002441B8" w:rsidP="006A0CF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B347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OPIS 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:rsidR="002441B8" w:rsidRPr="00B34790" w:rsidRDefault="002441B8" w:rsidP="006A0CF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B347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Proizvajalec (1)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2441B8" w:rsidRPr="00B34790" w:rsidRDefault="002441B8" w:rsidP="006A0CF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B347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Model oz. kataloška številka  (2)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2441B8" w:rsidRPr="00B34790" w:rsidRDefault="002441B8" w:rsidP="006A0CFB">
            <w:pPr>
              <w:suppressAutoHyphens/>
              <w:spacing w:after="0" w:line="240" w:lineRule="auto"/>
              <w:ind w:left="-607" w:firstLine="60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B347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Količina (3)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2441B8" w:rsidRPr="00B34790" w:rsidRDefault="002441B8" w:rsidP="006A0CF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B347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Vrednost brez DDV (4)</w:t>
            </w:r>
          </w:p>
        </w:tc>
      </w:tr>
      <w:tr w:rsidR="002441B8" w:rsidRPr="00B34790" w:rsidTr="006A0CF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05"/>
        </w:trPr>
        <w:tc>
          <w:tcPr>
            <w:tcW w:w="2567" w:type="dxa"/>
            <w:shd w:val="clear" w:color="auto" w:fill="auto"/>
          </w:tcPr>
          <w:p w:rsidR="002441B8" w:rsidRPr="00B34790" w:rsidRDefault="002441B8" w:rsidP="006A0C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B34790">
              <w:rPr>
                <w:rFonts w:ascii="Times New Roman" w:eastAsia="Times New Roman" w:hAnsi="Times New Roman" w:cs="Times New Roman"/>
                <w:b/>
                <w:color w:val="666666"/>
                <w:lang w:eastAsia="ar-SA"/>
              </w:rPr>
              <w:t>1.</w:t>
            </w:r>
            <w:r w:rsidRPr="00B34790">
              <w:rPr>
                <w:rFonts w:ascii="Times New Roman" w:eastAsia="Times New Roman" w:hAnsi="Times New Roman" w:cs="Times New Roman"/>
                <w:b/>
                <w:color w:val="666666"/>
                <w:lang w:eastAsia="sl-SI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666666"/>
                <w:lang w:eastAsia="sl-SI"/>
              </w:rPr>
              <w:t>NOSILEC ZA TV SPREJEMNIK po tehnični specifikaciji OBR-4</w:t>
            </w:r>
          </w:p>
        </w:tc>
        <w:tc>
          <w:tcPr>
            <w:tcW w:w="2700" w:type="dxa"/>
            <w:shd w:val="clear" w:color="auto" w:fill="auto"/>
          </w:tcPr>
          <w:p w:rsidR="002441B8" w:rsidRPr="00B34790" w:rsidRDefault="002441B8" w:rsidP="006A0CF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440" w:type="dxa"/>
            <w:gridSpan w:val="2"/>
            <w:shd w:val="clear" w:color="auto" w:fill="auto"/>
          </w:tcPr>
          <w:p w:rsidR="002441B8" w:rsidRPr="00B34790" w:rsidRDefault="002441B8" w:rsidP="006A0CF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shd w:val="clear" w:color="auto" w:fill="CCCCCC"/>
          </w:tcPr>
          <w:p w:rsidR="002441B8" w:rsidRPr="00B34790" w:rsidRDefault="002441B8" w:rsidP="006A0CF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1</w:t>
            </w:r>
            <w:r w:rsidRPr="00B3479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kom</w:t>
            </w:r>
          </w:p>
        </w:tc>
        <w:tc>
          <w:tcPr>
            <w:tcW w:w="1573" w:type="dxa"/>
            <w:shd w:val="clear" w:color="auto" w:fill="auto"/>
          </w:tcPr>
          <w:p w:rsidR="002441B8" w:rsidRPr="00B34790" w:rsidRDefault="002441B8" w:rsidP="006A0CF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2441B8" w:rsidRPr="00B34790" w:rsidTr="006A0CF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 w:val="restart"/>
            <w:tcBorders>
              <w:left w:val="nil"/>
              <w:bottom w:val="nil"/>
            </w:tcBorders>
            <w:shd w:val="clear" w:color="auto" w:fill="auto"/>
          </w:tcPr>
          <w:p w:rsidR="002441B8" w:rsidRPr="00B34790" w:rsidRDefault="002441B8" w:rsidP="006A0CF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:rsidR="002441B8" w:rsidRPr="00B34790" w:rsidRDefault="002441B8" w:rsidP="006A0CF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B3479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Vrednost opreme v EUR brez DDV  (1)</w:t>
            </w:r>
          </w:p>
        </w:tc>
        <w:tc>
          <w:tcPr>
            <w:tcW w:w="1573" w:type="dxa"/>
            <w:shd w:val="clear" w:color="auto" w:fill="auto"/>
          </w:tcPr>
          <w:p w:rsidR="002441B8" w:rsidRPr="00B34790" w:rsidRDefault="002441B8" w:rsidP="006A0CF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2441B8" w:rsidRPr="00B34790" w:rsidTr="006A0CF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  <w:shd w:val="clear" w:color="auto" w:fill="auto"/>
          </w:tcPr>
          <w:p w:rsidR="002441B8" w:rsidRPr="00B34790" w:rsidRDefault="002441B8" w:rsidP="006A0CF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:rsidR="002441B8" w:rsidRPr="00B34790" w:rsidRDefault="002441B8" w:rsidP="006A0CF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B34790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Znesek davka za opremo </w:t>
            </w:r>
          </w:p>
        </w:tc>
        <w:tc>
          <w:tcPr>
            <w:tcW w:w="1573" w:type="dxa"/>
            <w:shd w:val="clear" w:color="auto" w:fill="auto"/>
          </w:tcPr>
          <w:p w:rsidR="002441B8" w:rsidRPr="00B34790" w:rsidRDefault="002441B8" w:rsidP="006A0CF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2441B8" w:rsidRPr="00B34790" w:rsidTr="006A0CF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40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  <w:shd w:val="clear" w:color="auto" w:fill="auto"/>
          </w:tcPr>
          <w:p w:rsidR="002441B8" w:rsidRPr="00B34790" w:rsidRDefault="002441B8" w:rsidP="006A0CF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nil"/>
              <w:bottom w:val="single" w:sz="4" w:space="0" w:color="auto"/>
            </w:tcBorders>
            <w:shd w:val="clear" w:color="auto" w:fill="E0E0E0"/>
          </w:tcPr>
          <w:p w:rsidR="002441B8" w:rsidRPr="00B34790" w:rsidRDefault="002441B8" w:rsidP="006A0CF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B3479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Skupaj vrednost v EUR z DDV </w:t>
            </w:r>
          </w:p>
          <w:p w:rsidR="002441B8" w:rsidRPr="00B34790" w:rsidRDefault="002441B8" w:rsidP="006A0CF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573" w:type="dxa"/>
            <w:shd w:val="clear" w:color="auto" w:fill="auto"/>
          </w:tcPr>
          <w:p w:rsidR="002441B8" w:rsidRPr="00B34790" w:rsidRDefault="002441B8" w:rsidP="006A0CF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</w:tbl>
    <w:p w:rsidR="002441B8" w:rsidRPr="00B34790" w:rsidRDefault="002441B8" w:rsidP="002441B8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2441B8" w:rsidRPr="00B34790" w:rsidRDefault="002441B8" w:rsidP="002441B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2441B8" w:rsidRPr="00B34790" w:rsidRDefault="002441B8" w:rsidP="002441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441B8" w:rsidRPr="00B34790" w:rsidRDefault="002441B8" w:rsidP="002441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441B8" w:rsidRPr="00B34790" w:rsidRDefault="002441B8" w:rsidP="002441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441B8" w:rsidRPr="00B34790" w:rsidRDefault="002441B8" w:rsidP="002441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B34790">
        <w:rPr>
          <w:rFonts w:ascii="Times New Roman" w:eastAsia="Times New Roman" w:hAnsi="Times New Roman" w:cs="Times New Roman"/>
          <w:sz w:val="24"/>
          <w:szCs w:val="24"/>
          <w:lang w:eastAsia="sl-SI"/>
        </w:rPr>
        <w:t>Datum: ____________                                                                    Žig in podpis ponudnika:</w:t>
      </w:r>
    </w:p>
    <w:p w:rsidR="002441B8" w:rsidRPr="00B34790" w:rsidRDefault="002441B8" w:rsidP="002441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441B8" w:rsidRPr="00B34790" w:rsidRDefault="002441B8" w:rsidP="002441B8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</w:p>
    <w:p w:rsidR="002441B8" w:rsidRPr="00B34790" w:rsidRDefault="002441B8" w:rsidP="002441B8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  <w:r w:rsidRPr="00B34790">
        <w:rPr>
          <w:rFonts w:ascii="Times New Roman" w:eastAsia="Times New Roman" w:hAnsi="Times New Roman" w:cs="Times New Roman"/>
          <w:b/>
          <w:u w:val="single"/>
          <w:lang w:eastAsia="sl-SI"/>
        </w:rPr>
        <w:t>Sestavni del in priloga ponudbe .</w:t>
      </w:r>
    </w:p>
    <w:p w:rsidR="002441B8" w:rsidRPr="00B34790" w:rsidRDefault="002441B8" w:rsidP="002441B8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2441B8" w:rsidRPr="00B34790" w:rsidRDefault="002441B8" w:rsidP="002441B8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2441B8" w:rsidRDefault="002441B8" w:rsidP="002441B8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2441B8" w:rsidRDefault="002441B8" w:rsidP="002441B8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2441B8" w:rsidRDefault="002441B8" w:rsidP="002441B8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2441B8" w:rsidRDefault="002441B8" w:rsidP="002441B8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2441B8" w:rsidRDefault="002441B8" w:rsidP="002441B8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2441B8" w:rsidRDefault="002441B8" w:rsidP="002441B8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2441B8" w:rsidRDefault="002441B8" w:rsidP="002441B8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2441B8" w:rsidRPr="00B34790" w:rsidRDefault="002441B8" w:rsidP="002441B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B34790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lastRenderedPageBreak/>
        <w:t xml:space="preserve">                                                                                                                                      OBR-4</w:t>
      </w:r>
      <w:r w:rsidRPr="00B34790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                                                     </w:t>
      </w:r>
    </w:p>
    <w:p w:rsidR="002441B8" w:rsidRPr="00B34790" w:rsidRDefault="002441B8" w:rsidP="002441B8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</w:p>
    <w:p w:rsidR="002441B8" w:rsidRPr="00B34790" w:rsidRDefault="002441B8" w:rsidP="002441B8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  <w:r w:rsidRPr="00B34790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IZJAVA O IZPOLNJEVANJU TEHNIČNE SPECIFIKACIJE  OPREME                        </w:t>
      </w:r>
    </w:p>
    <w:p w:rsidR="002441B8" w:rsidRPr="00B34790" w:rsidRDefault="002441B8" w:rsidP="002441B8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lang w:eastAsia="sl-SI"/>
        </w:rPr>
      </w:pPr>
    </w:p>
    <w:p w:rsidR="002441B8" w:rsidRPr="00B34790" w:rsidRDefault="002441B8" w:rsidP="002441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B34790">
        <w:rPr>
          <w:rFonts w:ascii="Times New Roman" w:eastAsia="Times New Roman" w:hAnsi="Times New Roman" w:cs="Times New Roman"/>
          <w:sz w:val="24"/>
          <w:szCs w:val="24"/>
          <w:lang w:eastAsia="sl-SI"/>
        </w:rPr>
        <w:t>Ponudnik:</w:t>
      </w:r>
    </w:p>
    <w:p w:rsidR="002441B8" w:rsidRPr="00B34790" w:rsidRDefault="002441B8" w:rsidP="002441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441B8" w:rsidRPr="00B34790" w:rsidRDefault="002441B8" w:rsidP="002441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B34790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</w:t>
      </w:r>
    </w:p>
    <w:p w:rsidR="002441B8" w:rsidRPr="00B34790" w:rsidRDefault="002441B8" w:rsidP="002441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441B8" w:rsidRPr="00B34790" w:rsidRDefault="002441B8" w:rsidP="002441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B34790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______________________________ </w:t>
      </w:r>
    </w:p>
    <w:p w:rsidR="002441B8" w:rsidRPr="00B34790" w:rsidRDefault="002441B8" w:rsidP="002441B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2441B8" w:rsidRPr="00B34790" w:rsidRDefault="002441B8" w:rsidP="002441B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B34790">
        <w:rPr>
          <w:rFonts w:ascii="Times New Roman" w:eastAsia="Calibri" w:hAnsi="Times New Roman" w:cs="Times New Roman"/>
          <w:b/>
          <w:sz w:val="24"/>
          <w:szCs w:val="24"/>
        </w:rPr>
        <w:t xml:space="preserve">Pod kazensko in materialno odgovornostjo izjavljamo, </w:t>
      </w:r>
    </w:p>
    <w:p w:rsidR="002441B8" w:rsidRPr="00B34790" w:rsidRDefault="002441B8" w:rsidP="002441B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2441B8" w:rsidRPr="00B34790" w:rsidRDefault="002441B8" w:rsidP="002441B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34790">
        <w:rPr>
          <w:rFonts w:ascii="Times New Roman" w:eastAsia="Calibri" w:hAnsi="Times New Roman" w:cs="Times New Roman"/>
          <w:sz w:val="24"/>
          <w:szCs w:val="24"/>
        </w:rPr>
        <w:t>-  da izpolnjujemo tehnične zahteve navedene  v  tem dokumentu</w:t>
      </w:r>
    </w:p>
    <w:p w:rsidR="002441B8" w:rsidRPr="00B34790" w:rsidRDefault="002441B8" w:rsidP="002441B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2441B8" w:rsidRPr="00B34790" w:rsidRDefault="002441B8" w:rsidP="002441B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B34790">
        <w:rPr>
          <w:rFonts w:ascii="Times New Roman" w:eastAsia="Times New Roman" w:hAnsi="Times New Roman" w:cs="Times New Roman"/>
          <w:sz w:val="24"/>
          <w:szCs w:val="24"/>
          <w:lang w:eastAsia="sl-SI"/>
        </w:rPr>
        <w:t>- da bomo ponudbi predložili originalne prospekte proizvajalca ter ostalo originalno dokumentacijo proizvajalca iz katere  je razvidna  oprema, ki je predmet ponudbe,</w:t>
      </w:r>
    </w:p>
    <w:p w:rsidR="002441B8" w:rsidRPr="00B34790" w:rsidRDefault="002441B8" w:rsidP="002441B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441B8" w:rsidRPr="00B34790" w:rsidRDefault="002441B8" w:rsidP="002441B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B34790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- da bo izpolnjevanje vseh zahtev iz opisa predmeta naročila mora biti razvidno </w:t>
      </w:r>
      <w:r w:rsidRPr="00B34790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iz originalnih prospektov proizvajalca ter ostale originalne dokumentacije proizvajalca</w:t>
      </w:r>
      <w:r w:rsidRPr="00B34790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,  slednje  bomo ustrezno označili, podčrtali in navedli ustrezno zap.št., ki izhaja iz opisa predmeta naročila </w:t>
      </w:r>
    </w:p>
    <w:tbl>
      <w:tblPr>
        <w:tblW w:w="9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49"/>
        <w:gridCol w:w="3111"/>
      </w:tblGrid>
      <w:tr w:rsidR="002441B8" w:rsidRPr="00B34790" w:rsidTr="006A0CFB">
        <w:trPr>
          <w:trHeight w:val="2324"/>
        </w:trPr>
        <w:tc>
          <w:tcPr>
            <w:tcW w:w="5949" w:type="dxa"/>
            <w:shd w:val="clear" w:color="auto" w:fill="F2F2F2"/>
          </w:tcPr>
          <w:p w:rsidR="002441B8" w:rsidRPr="00B34790" w:rsidRDefault="002441B8" w:rsidP="006A0CF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616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SKLOP 1: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 xml:space="preserve"> </w:t>
            </w:r>
            <w:r w:rsidRPr="00B3479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TV SPREJEMNIK</w:t>
            </w:r>
            <w:r w:rsidRPr="00B34790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 xml:space="preserve">, </w:t>
            </w:r>
            <w:r w:rsidRPr="002616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1</w:t>
            </w:r>
            <w:r w:rsidRPr="00B3479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 xml:space="preserve"> kom</w:t>
            </w:r>
            <w:r w:rsidRPr="00B34790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,</w:t>
            </w:r>
            <w:r w:rsidRPr="00B347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l-SI"/>
              </w:rPr>
              <w:t>v skladu z naslednjimi tehničnimi zahtevami</w:t>
            </w:r>
          </w:p>
        </w:tc>
        <w:tc>
          <w:tcPr>
            <w:tcW w:w="3111" w:type="dxa"/>
            <w:shd w:val="clear" w:color="auto" w:fill="F2F2F2"/>
          </w:tcPr>
          <w:p w:rsidR="002441B8" w:rsidRDefault="002441B8" w:rsidP="006A0CF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Vpišite ustrezno za nuden aparat iz OBR -2:</w:t>
            </w:r>
          </w:p>
          <w:p w:rsidR="002441B8" w:rsidRDefault="002441B8" w:rsidP="006A0CF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  <w:p w:rsidR="002441B8" w:rsidRDefault="002441B8" w:rsidP="006A0CF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DA-ustreza tehničnim zahtevam naročnika</w:t>
            </w:r>
          </w:p>
          <w:p w:rsidR="002441B8" w:rsidRDefault="002441B8" w:rsidP="006A0CF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NE- ne ustreza tehničnim zahtevam naročnika (navedite pripombe)</w:t>
            </w:r>
          </w:p>
        </w:tc>
      </w:tr>
      <w:tr w:rsidR="002441B8" w:rsidRPr="00B34790" w:rsidTr="006A0CFB">
        <w:trPr>
          <w:trHeight w:val="70"/>
        </w:trPr>
        <w:tc>
          <w:tcPr>
            <w:tcW w:w="5949" w:type="dxa"/>
            <w:shd w:val="clear" w:color="auto" w:fill="auto"/>
          </w:tcPr>
          <w:p w:rsidR="002441B8" w:rsidRPr="00B34790" w:rsidRDefault="002441B8" w:rsidP="006A0CFB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Diagonala zaslona 189-190 cm (75˝)</w:t>
            </w:r>
          </w:p>
        </w:tc>
        <w:tc>
          <w:tcPr>
            <w:tcW w:w="3111" w:type="dxa"/>
          </w:tcPr>
          <w:p w:rsidR="002441B8" w:rsidRDefault="002441B8" w:rsidP="006A0CFB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</w:tr>
      <w:tr w:rsidR="002441B8" w:rsidRPr="00B34790" w:rsidTr="006A0CFB">
        <w:trPr>
          <w:trHeight w:val="70"/>
        </w:trPr>
        <w:tc>
          <w:tcPr>
            <w:tcW w:w="5949" w:type="dxa"/>
            <w:shd w:val="clear" w:color="auto" w:fill="auto"/>
          </w:tcPr>
          <w:p w:rsidR="002441B8" w:rsidRPr="00B34790" w:rsidRDefault="002441B8" w:rsidP="006A0CFB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Internet TV</w:t>
            </w:r>
          </w:p>
        </w:tc>
        <w:tc>
          <w:tcPr>
            <w:tcW w:w="3111" w:type="dxa"/>
          </w:tcPr>
          <w:p w:rsidR="002441B8" w:rsidRDefault="002441B8" w:rsidP="006A0CFB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</w:tr>
      <w:tr w:rsidR="002441B8" w:rsidRPr="00B34790" w:rsidTr="006A0CFB">
        <w:trPr>
          <w:trHeight w:val="70"/>
        </w:trPr>
        <w:tc>
          <w:tcPr>
            <w:tcW w:w="5949" w:type="dxa"/>
            <w:shd w:val="clear" w:color="auto" w:fill="auto"/>
          </w:tcPr>
          <w:p w:rsidR="002441B8" w:rsidRPr="00B34790" w:rsidRDefault="002441B8" w:rsidP="006A0CFB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Tehnologija zaslona LCD</w:t>
            </w:r>
          </w:p>
        </w:tc>
        <w:tc>
          <w:tcPr>
            <w:tcW w:w="3111" w:type="dxa"/>
          </w:tcPr>
          <w:p w:rsidR="002441B8" w:rsidRDefault="002441B8" w:rsidP="006A0CFB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</w:tr>
      <w:tr w:rsidR="002441B8" w:rsidRPr="00B34790" w:rsidTr="006A0CFB">
        <w:trPr>
          <w:trHeight w:val="70"/>
        </w:trPr>
        <w:tc>
          <w:tcPr>
            <w:tcW w:w="5949" w:type="dxa"/>
            <w:shd w:val="clear" w:color="auto" w:fill="auto"/>
          </w:tcPr>
          <w:p w:rsidR="002441B8" w:rsidRPr="00B34790" w:rsidRDefault="002441B8" w:rsidP="006A0CFB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Ločljivost zaslona 4K UHD</w:t>
            </w:r>
          </w:p>
        </w:tc>
        <w:tc>
          <w:tcPr>
            <w:tcW w:w="3111" w:type="dxa"/>
          </w:tcPr>
          <w:p w:rsidR="002441B8" w:rsidRDefault="002441B8" w:rsidP="006A0CFB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</w:tr>
      <w:tr w:rsidR="002441B8" w:rsidRPr="00B34790" w:rsidTr="006A0CFB">
        <w:trPr>
          <w:trHeight w:val="70"/>
        </w:trPr>
        <w:tc>
          <w:tcPr>
            <w:tcW w:w="5949" w:type="dxa"/>
            <w:shd w:val="clear" w:color="auto" w:fill="auto"/>
          </w:tcPr>
          <w:p w:rsidR="002441B8" w:rsidRPr="00B34790" w:rsidRDefault="002441B8" w:rsidP="006A0CFB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Raven zaslon</w:t>
            </w:r>
          </w:p>
        </w:tc>
        <w:tc>
          <w:tcPr>
            <w:tcW w:w="3111" w:type="dxa"/>
          </w:tcPr>
          <w:p w:rsidR="002441B8" w:rsidRDefault="002441B8" w:rsidP="006A0CFB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</w:tr>
      <w:tr w:rsidR="002441B8" w:rsidRPr="00B34790" w:rsidTr="006A0CFB">
        <w:trPr>
          <w:trHeight w:val="70"/>
        </w:trPr>
        <w:tc>
          <w:tcPr>
            <w:tcW w:w="5949" w:type="dxa"/>
            <w:shd w:val="clear" w:color="auto" w:fill="auto"/>
          </w:tcPr>
          <w:p w:rsidR="002441B8" w:rsidRPr="002441B8" w:rsidRDefault="002441B8" w:rsidP="002441B8">
            <w:pPr>
              <w:pStyle w:val="Odstavekseznama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Indeks kakovosti slike 2200</w:t>
            </w:r>
          </w:p>
        </w:tc>
        <w:tc>
          <w:tcPr>
            <w:tcW w:w="3111" w:type="dxa"/>
          </w:tcPr>
          <w:p w:rsidR="002441B8" w:rsidRPr="00B34790" w:rsidRDefault="002441B8" w:rsidP="006A0CFB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</w:tr>
      <w:tr w:rsidR="002441B8" w:rsidRPr="00B34790" w:rsidTr="006A0CFB">
        <w:trPr>
          <w:trHeight w:val="70"/>
        </w:trPr>
        <w:tc>
          <w:tcPr>
            <w:tcW w:w="5949" w:type="dxa"/>
            <w:shd w:val="clear" w:color="auto" w:fill="auto"/>
          </w:tcPr>
          <w:p w:rsidR="002441B8" w:rsidRPr="002441B8" w:rsidRDefault="002441B8" w:rsidP="002441B8">
            <w:pPr>
              <w:pStyle w:val="Odstavekseznama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USB priključek</w:t>
            </w:r>
          </w:p>
        </w:tc>
        <w:tc>
          <w:tcPr>
            <w:tcW w:w="3111" w:type="dxa"/>
          </w:tcPr>
          <w:p w:rsidR="002441B8" w:rsidRPr="00B34790" w:rsidRDefault="002441B8" w:rsidP="006A0CFB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</w:tr>
      <w:tr w:rsidR="002441B8" w:rsidRPr="00B34790" w:rsidTr="006A0CFB">
        <w:trPr>
          <w:trHeight w:val="70"/>
        </w:trPr>
        <w:tc>
          <w:tcPr>
            <w:tcW w:w="5949" w:type="dxa"/>
            <w:shd w:val="clear" w:color="auto" w:fill="auto"/>
          </w:tcPr>
          <w:p w:rsidR="002441B8" w:rsidRDefault="002441B8" w:rsidP="002441B8">
            <w:pPr>
              <w:pStyle w:val="Odstavekseznama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USB predvajanje:filmi</w:t>
            </w:r>
          </w:p>
        </w:tc>
        <w:tc>
          <w:tcPr>
            <w:tcW w:w="3111" w:type="dxa"/>
          </w:tcPr>
          <w:p w:rsidR="002441B8" w:rsidRPr="00B34790" w:rsidRDefault="002441B8" w:rsidP="006A0CFB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</w:tr>
      <w:tr w:rsidR="002441B8" w:rsidRPr="00B34790" w:rsidTr="006A0CFB">
        <w:trPr>
          <w:trHeight w:val="70"/>
        </w:trPr>
        <w:tc>
          <w:tcPr>
            <w:tcW w:w="5949" w:type="dxa"/>
            <w:shd w:val="clear" w:color="auto" w:fill="auto"/>
          </w:tcPr>
          <w:p w:rsidR="002441B8" w:rsidRDefault="002441B8" w:rsidP="002441B8">
            <w:pPr>
              <w:pStyle w:val="Odstavekseznama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Brezžična povezava</w:t>
            </w:r>
            <w:r w:rsidR="006B4B9B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 xml:space="preserve"> Wi Fi</w:t>
            </w:r>
          </w:p>
        </w:tc>
        <w:tc>
          <w:tcPr>
            <w:tcW w:w="3111" w:type="dxa"/>
          </w:tcPr>
          <w:p w:rsidR="002441B8" w:rsidRPr="00B34790" w:rsidRDefault="002441B8" w:rsidP="006A0CFB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</w:tr>
      <w:tr w:rsidR="006B4B9B" w:rsidRPr="00B34790" w:rsidTr="006A0CFB">
        <w:trPr>
          <w:trHeight w:val="70"/>
        </w:trPr>
        <w:tc>
          <w:tcPr>
            <w:tcW w:w="5949" w:type="dxa"/>
            <w:shd w:val="clear" w:color="auto" w:fill="auto"/>
          </w:tcPr>
          <w:p w:rsidR="006B4B9B" w:rsidRDefault="006B4B9B" w:rsidP="002441B8">
            <w:pPr>
              <w:pStyle w:val="Odstavekseznama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Garancija 2 leti</w:t>
            </w:r>
          </w:p>
        </w:tc>
        <w:tc>
          <w:tcPr>
            <w:tcW w:w="3111" w:type="dxa"/>
          </w:tcPr>
          <w:p w:rsidR="006B4B9B" w:rsidRPr="00B34790" w:rsidRDefault="006B4B9B" w:rsidP="006A0CFB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</w:tr>
      <w:tr w:rsidR="006B4B9B" w:rsidRPr="00B34790" w:rsidTr="006A0CFB">
        <w:trPr>
          <w:trHeight w:val="70"/>
        </w:trPr>
        <w:tc>
          <w:tcPr>
            <w:tcW w:w="5949" w:type="dxa"/>
            <w:shd w:val="clear" w:color="auto" w:fill="auto"/>
          </w:tcPr>
          <w:p w:rsidR="006B4B9B" w:rsidRDefault="006B4B9B" w:rsidP="002441B8">
            <w:pPr>
              <w:pStyle w:val="Odstavekseznama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 xml:space="preserve">Letna poraba energije </w:t>
            </w:r>
            <w:r w:rsidRPr="006B4B9B">
              <w:rPr>
                <w:rFonts w:ascii="Times New Roman" w:hAnsi="Times New Roman" w:cs="Times New Roman"/>
                <w:color w:val="000000" w:themeColor="text1"/>
                <w:lang w:eastAsia="sl-SI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233 KWH</w:t>
            </w:r>
          </w:p>
        </w:tc>
        <w:tc>
          <w:tcPr>
            <w:tcW w:w="3111" w:type="dxa"/>
          </w:tcPr>
          <w:p w:rsidR="006B4B9B" w:rsidRPr="00B34790" w:rsidRDefault="006B4B9B" w:rsidP="006A0CFB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</w:tr>
    </w:tbl>
    <w:p w:rsidR="002441B8" w:rsidRPr="00B34790" w:rsidRDefault="002441B8" w:rsidP="002441B8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2441B8" w:rsidRPr="00B34790" w:rsidRDefault="002441B8" w:rsidP="002441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B34790">
        <w:rPr>
          <w:rFonts w:ascii="Times New Roman" w:eastAsia="Times New Roman" w:hAnsi="Times New Roman" w:cs="Times New Roman"/>
          <w:sz w:val="24"/>
          <w:szCs w:val="24"/>
          <w:lang w:eastAsia="sl-SI"/>
        </w:rPr>
        <w:t>Kraj in datum: __________________________</w:t>
      </w:r>
    </w:p>
    <w:p w:rsidR="002441B8" w:rsidRPr="00B34790" w:rsidRDefault="002441B8" w:rsidP="002441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2441B8" w:rsidRPr="00B34790" w:rsidTr="006A0CFB">
        <w:tc>
          <w:tcPr>
            <w:tcW w:w="2906" w:type="dxa"/>
          </w:tcPr>
          <w:p w:rsidR="002441B8" w:rsidRPr="00B34790" w:rsidRDefault="002441B8" w:rsidP="006A0C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B34790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Žig in podpis ponudnika:</w:t>
            </w:r>
          </w:p>
        </w:tc>
      </w:tr>
    </w:tbl>
    <w:p w:rsidR="002441B8" w:rsidRPr="00B34790" w:rsidRDefault="002441B8" w:rsidP="002441B8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2441B8" w:rsidRPr="00B34790" w:rsidRDefault="002441B8" w:rsidP="002441B8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2441B8" w:rsidRPr="00B34790" w:rsidRDefault="002441B8" w:rsidP="002441B8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2441B8" w:rsidRDefault="002441B8" w:rsidP="002441B8"/>
    <w:p w:rsidR="002441B8" w:rsidRPr="00B34790" w:rsidRDefault="002441B8" w:rsidP="002441B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B34790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lastRenderedPageBreak/>
        <w:t xml:space="preserve">                                                                                                                                       OBR-4</w:t>
      </w:r>
      <w:r w:rsidRPr="00B34790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                                                     </w:t>
      </w:r>
    </w:p>
    <w:p w:rsidR="002441B8" w:rsidRPr="00B34790" w:rsidRDefault="002441B8" w:rsidP="002441B8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</w:p>
    <w:p w:rsidR="002441B8" w:rsidRPr="00B34790" w:rsidRDefault="002441B8" w:rsidP="002441B8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  <w:r w:rsidRPr="00B34790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IZJAVA O IZPOLNJEVANJU TEHNIČNE SPECIFIKACIJE  OPREME                        </w:t>
      </w:r>
    </w:p>
    <w:p w:rsidR="002441B8" w:rsidRPr="00B34790" w:rsidRDefault="002441B8" w:rsidP="002441B8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lang w:eastAsia="sl-SI"/>
        </w:rPr>
      </w:pPr>
    </w:p>
    <w:p w:rsidR="002441B8" w:rsidRPr="00B34790" w:rsidRDefault="002441B8" w:rsidP="002441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B34790">
        <w:rPr>
          <w:rFonts w:ascii="Times New Roman" w:eastAsia="Times New Roman" w:hAnsi="Times New Roman" w:cs="Times New Roman"/>
          <w:sz w:val="24"/>
          <w:szCs w:val="24"/>
          <w:lang w:eastAsia="sl-SI"/>
        </w:rPr>
        <w:t>Ponudnik:</w:t>
      </w:r>
    </w:p>
    <w:p w:rsidR="002441B8" w:rsidRPr="00B34790" w:rsidRDefault="002441B8" w:rsidP="002441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441B8" w:rsidRPr="00B34790" w:rsidRDefault="002441B8" w:rsidP="002441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B34790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</w:t>
      </w:r>
    </w:p>
    <w:p w:rsidR="002441B8" w:rsidRPr="00B34790" w:rsidRDefault="002441B8" w:rsidP="002441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441B8" w:rsidRPr="00B34790" w:rsidRDefault="002441B8" w:rsidP="002441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B34790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______________________________ </w:t>
      </w:r>
    </w:p>
    <w:p w:rsidR="002441B8" w:rsidRPr="00B34790" w:rsidRDefault="002441B8" w:rsidP="002441B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2441B8" w:rsidRPr="00B34790" w:rsidRDefault="002441B8" w:rsidP="002441B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B34790">
        <w:rPr>
          <w:rFonts w:ascii="Times New Roman" w:eastAsia="Calibri" w:hAnsi="Times New Roman" w:cs="Times New Roman"/>
          <w:b/>
          <w:sz w:val="24"/>
          <w:szCs w:val="24"/>
        </w:rPr>
        <w:t xml:space="preserve">Pod kazensko in materialno odgovornostjo izjavljamo, </w:t>
      </w:r>
    </w:p>
    <w:p w:rsidR="002441B8" w:rsidRPr="00B34790" w:rsidRDefault="002441B8" w:rsidP="002441B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2441B8" w:rsidRPr="00B34790" w:rsidRDefault="002441B8" w:rsidP="002441B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34790">
        <w:rPr>
          <w:rFonts w:ascii="Times New Roman" w:eastAsia="Calibri" w:hAnsi="Times New Roman" w:cs="Times New Roman"/>
          <w:sz w:val="24"/>
          <w:szCs w:val="24"/>
        </w:rPr>
        <w:t>-  da izpolnjujemo tehnične zahteve navedene  v  tem dokumentu</w:t>
      </w:r>
    </w:p>
    <w:p w:rsidR="002441B8" w:rsidRPr="00B34790" w:rsidRDefault="002441B8" w:rsidP="002441B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2441B8" w:rsidRPr="00B34790" w:rsidRDefault="002441B8" w:rsidP="002441B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B34790">
        <w:rPr>
          <w:rFonts w:ascii="Times New Roman" w:eastAsia="Times New Roman" w:hAnsi="Times New Roman" w:cs="Times New Roman"/>
          <w:sz w:val="24"/>
          <w:szCs w:val="24"/>
          <w:lang w:eastAsia="sl-SI"/>
        </w:rPr>
        <w:t>- da bomo ponudbi predložili originalne prospekte proizvajalca ter ostalo originalno dokumentacijo proizvajalca iz katere  je razvidna  oprema, ki je predmet ponudbe,</w:t>
      </w:r>
    </w:p>
    <w:p w:rsidR="002441B8" w:rsidRPr="00B34790" w:rsidRDefault="002441B8" w:rsidP="002441B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441B8" w:rsidRPr="00B34790" w:rsidRDefault="002441B8" w:rsidP="002441B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B34790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- da bo izpolnjevanje vseh zahtev iz opisa predmeta naročila mora biti razvidno </w:t>
      </w:r>
      <w:r w:rsidRPr="00B34790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iz originalnih prospektov proizvajalca ter ostale originalne dokumentacije proizvajalca</w:t>
      </w:r>
      <w:r w:rsidRPr="00B34790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,  slednje  bomo ustrezno označili, podčrtali in navedli ustrezno zap.št., ki izhaja iz opisa predmeta naročila </w:t>
      </w:r>
    </w:p>
    <w:tbl>
      <w:tblPr>
        <w:tblW w:w="9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74"/>
        <w:gridCol w:w="2686"/>
      </w:tblGrid>
      <w:tr w:rsidR="002441B8" w:rsidRPr="00B34790" w:rsidTr="006A0CFB">
        <w:trPr>
          <w:trHeight w:val="2324"/>
        </w:trPr>
        <w:tc>
          <w:tcPr>
            <w:tcW w:w="6374" w:type="dxa"/>
            <w:shd w:val="clear" w:color="auto" w:fill="F2F2F2"/>
          </w:tcPr>
          <w:p w:rsidR="002441B8" w:rsidRPr="00B34790" w:rsidRDefault="002441B8" w:rsidP="006A0CF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616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SKLOP 1: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NOSILEC ZA TV SPREJEMNIK</w:t>
            </w:r>
            <w:r w:rsidRPr="00B34790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 xml:space="preserve">, </w:t>
            </w:r>
            <w:r w:rsidRPr="005C1E4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1</w:t>
            </w:r>
            <w:r w:rsidRPr="00B3479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 xml:space="preserve"> kom</w:t>
            </w:r>
            <w:r w:rsidRPr="00B34790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,</w:t>
            </w:r>
            <w:r w:rsidRPr="00B347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l-SI"/>
              </w:rPr>
              <w:t>v skladu z naslednjimi tehničnimi zahtevami</w:t>
            </w:r>
          </w:p>
        </w:tc>
        <w:tc>
          <w:tcPr>
            <w:tcW w:w="2686" w:type="dxa"/>
            <w:shd w:val="clear" w:color="auto" w:fill="F2F2F2"/>
          </w:tcPr>
          <w:p w:rsidR="002441B8" w:rsidRDefault="002441B8" w:rsidP="006A0CF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Vpišite ustrezno za nuden aparat iz OBR -2:</w:t>
            </w:r>
          </w:p>
          <w:p w:rsidR="002441B8" w:rsidRDefault="002441B8" w:rsidP="006A0CF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  <w:p w:rsidR="002441B8" w:rsidRDefault="002441B8" w:rsidP="006A0CF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DA-ustreza tehničnim zahtevam naročnika</w:t>
            </w:r>
          </w:p>
          <w:p w:rsidR="002441B8" w:rsidRDefault="002441B8" w:rsidP="006A0CF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NE- ne ustreza tehničnim zahtevam naročnika (navedite pripombe)</w:t>
            </w:r>
          </w:p>
        </w:tc>
      </w:tr>
      <w:tr w:rsidR="002441B8" w:rsidRPr="00B34790" w:rsidTr="006A0CFB">
        <w:trPr>
          <w:trHeight w:val="70"/>
        </w:trPr>
        <w:tc>
          <w:tcPr>
            <w:tcW w:w="6374" w:type="dxa"/>
            <w:shd w:val="clear" w:color="auto" w:fill="auto"/>
          </w:tcPr>
          <w:p w:rsidR="009A2120" w:rsidRDefault="002441B8" w:rsidP="006A0C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 xml:space="preserve">      1 . </w:t>
            </w:r>
            <w:r w:rsidR="009A2120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Kompatibilen za TV aparat diagonala 1</w:t>
            </w:r>
            <w:r w:rsidR="006B4B9B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89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-</w:t>
            </w:r>
            <w:r w:rsidR="006B4B9B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190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 xml:space="preserve"> cm, </w:t>
            </w:r>
          </w:p>
          <w:p w:rsidR="002441B8" w:rsidRPr="00B34790" w:rsidRDefault="009A2120" w:rsidP="006A0C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 xml:space="preserve">           </w:t>
            </w:r>
            <w:r w:rsidR="006B4B9B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75</w:t>
            </w:r>
            <w:r w:rsidR="002441B8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 xml:space="preserve"> inch (ustrezna nosilnost, namestitev)</w:t>
            </w:r>
          </w:p>
        </w:tc>
        <w:tc>
          <w:tcPr>
            <w:tcW w:w="2686" w:type="dxa"/>
          </w:tcPr>
          <w:p w:rsidR="002441B8" w:rsidRDefault="002441B8" w:rsidP="006A0CFB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</w:tr>
      <w:tr w:rsidR="002441B8" w:rsidRPr="00B34790" w:rsidTr="006A0CFB">
        <w:trPr>
          <w:trHeight w:val="70"/>
        </w:trPr>
        <w:tc>
          <w:tcPr>
            <w:tcW w:w="6374" w:type="dxa"/>
            <w:shd w:val="clear" w:color="auto" w:fill="auto"/>
          </w:tcPr>
          <w:p w:rsidR="002441B8" w:rsidRPr="00B34790" w:rsidRDefault="002441B8" w:rsidP="006A0C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 xml:space="preserve">      2.   Stenski nosilec</w:t>
            </w:r>
          </w:p>
        </w:tc>
        <w:tc>
          <w:tcPr>
            <w:tcW w:w="2686" w:type="dxa"/>
          </w:tcPr>
          <w:p w:rsidR="002441B8" w:rsidRDefault="002441B8" w:rsidP="006A0CFB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</w:tr>
      <w:tr w:rsidR="002441B8" w:rsidRPr="00B34790" w:rsidTr="006A0CFB">
        <w:trPr>
          <w:trHeight w:val="70"/>
        </w:trPr>
        <w:tc>
          <w:tcPr>
            <w:tcW w:w="6374" w:type="dxa"/>
            <w:shd w:val="clear" w:color="auto" w:fill="auto"/>
          </w:tcPr>
          <w:p w:rsidR="002441B8" w:rsidRPr="00D47CAA" w:rsidRDefault="002441B8" w:rsidP="002441B8">
            <w:pPr>
              <w:pStyle w:val="Odstavekseznama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D47CAA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Zasuk (levo, desno)</w:t>
            </w:r>
          </w:p>
        </w:tc>
        <w:tc>
          <w:tcPr>
            <w:tcW w:w="2686" w:type="dxa"/>
          </w:tcPr>
          <w:p w:rsidR="002441B8" w:rsidRDefault="002441B8" w:rsidP="006A0CFB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</w:tr>
      <w:tr w:rsidR="002441B8" w:rsidRPr="00B34790" w:rsidTr="006A0CFB">
        <w:trPr>
          <w:trHeight w:val="70"/>
        </w:trPr>
        <w:tc>
          <w:tcPr>
            <w:tcW w:w="6374" w:type="dxa"/>
            <w:shd w:val="clear" w:color="auto" w:fill="auto"/>
          </w:tcPr>
          <w:p w:rsidR="002441B8" w:rsidRPr="00D47CAA" w:rsidRDefault="002441B8" w:rsidP="002441B8">
            <w:pPr>
              <w:pStyle w:val="Odstavekseznama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Nagib (gor,dol)</w:t>
            </w:r>
          </w:p>
        </w:tc>
        <w:tc>
          <w:tcPr>
            <w:tcW w:w="2686" w:type="dxa"/>
          </w:tcPr>
          <w:p w:rsidR="002441B8" w:rsidRDefault="002441B8" w:rsidP="006A0CFB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</w:tr>
      <w:tr w:rsidR="002441B8" w:rsidRPr="00B34790" w:rsidTr="006A0CFB">
        <w:trPr>
          <w:trHeight w:val="70"/>
        </w:trPr>
        <w:tc>
          <w:tcPr>
            <w:tcW w:w="6374" w:type="dxa"/>
            <w:shd w:val="clear" w:color="auto" w:fill="auto"/>
          </w:tcPr>
          <w:p w:rsidR="002441B8" w:rsidRPr="00B34790" w:rsidRDefault="002441B8" w:rsidP="006A0CFB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  <w:tc>
          <w:tcPr>
            <w:tcW w:w="2686" w:type="dxa"/>
          </w:tcPr>
          <w:p w:rsidR="002441B8" w:rsidRDefault="002441B8" w:rsidP="006A0CFB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</w:tr>
      <w:tr w:rsidR="002441B8" w:rsidRPr="00B34790" w:rsidTr="006A0CFB">
        <w:trPr>
          <w:trHeight w:val="70"/>
        </w:trPr>
        <w:tc>
          <w:tcPr>
            <w:tcW w:w="6374" w:type="dxa"/>
            <w:shd w:val="clear" w:color="auto" w:fill="auto"/>
          </w:tcPr>
          <w:p w:rsidR="002441B8" w:rsidRPr="00B34790" w:rsidRDefault="002441B8" w:rsidP="006A0CFB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  <w:tc>
          <w:tcPr>
            <w:tcW w:w="2686" w:type="dxa"/>
          </w:tcPr>
          <w:p w:rsidR="002441B8" w:rsidRPr="00B34790" w:rsidRDefault="002441B8" w:rsidP="006A0CFB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</w:tr>
      <w:tr w:rsidR="002441B8" w:rsidRPr="00B34790" w:rsidTr="006A0CFB">
        <w:trPr>
          <w:trHeight w:val="70"/>
        </w:trPr>
        <w:tc>
          <w:tcPr>
            <w:tcW w:w="6374" w:type="dxa"/>
            <w:shd w:val="clear" w:color="auto" w:fill="auto"/>
          </w:tcPr>
          <w:p w:rsidR="002441B8" w:rsidRPr="00B34790" w:rsidRDefault="002441B8" w:rsidP="006A0CFB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  <w:tc>
          <w:tcPr>
            <w:tcW w:w="2686" w:type="dxa"/>
          </w:tcPr>
          <w:p w:rsidR="002441B8" w:rsidRPr="00B34790" w:rsidRDefault="002441B8" w:rsidP="006A0CFB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</w:tr>
    </w:tbl>
    <w:p w:rsidR="002441B8" w:rsidRPr="00B34790" w:rsidRDefault="002441B8" w:rsidP="002441B8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2441B8" w:rsidRPr="00B34790" w:rsidRDefault="002441B8" w:rsidP="002441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B34790">
        <w:rPr>
          <w:rFonts w:ascii="Times New Roman" w:eastAsia="Times New Roman" w:hAnsi="Times New Roman" w:cs="Times New Roman"/>
          <w:sz w:val="24"/>
          <w:szCs w:val="24"/>
          <w:lang w:eastAsia="sl-SI"/>
        </w:rPr>
        <w:t>Kraj in datum: __________________________</w:t>
      </w:r>
    </w:p>
    <w:p w:rsidR="002441B8" w:rsidRPr="00B34790" w:rsidRDefault="002441B8" w:rsidP="002441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2441B8" w:rsidRPr="00B34790" w:rsidTr="006A0CFB">
        <w:tc>
          <w:tcPr>
            <w:tcW w:w="2906" w:type="dxa"/>
          </w:tcPr>
          <w:p w:rsidR="002441B8" w:rsidRPr="00B34790" w:rsidRDefault="002441B8" w:rsidP="006A0C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B34790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Žig in podpis ponudnika:</w:t>
            </w:r>
          </w:p>
        </w:tc>
      </w:tr>
    </w:tbl>
    <w:p w:rsidR="002441B8" w:rsidRPr="00B34790" w:rsidRDefault="002441B8" w:rsidP="002441B8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2441B8" w:rsidRPr="00B34790" w:rsidRDefault="002441B8" w:rsidP="002441B8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2441B8" w:rsidRPr="00B34790" w:rsidRDefault="002441B8" w:rsidP="002441B8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2441B8" w:rsidRDefault="002441B8" w:rsidP="002441B8"/>
    <w:p w:rsidR="002441B8" w:rsidRDefault="002441B8" w:rsidP="002441B8"/>
    <w:p w:rsidR="002441B8" w:rsidRDefault="002441B8" w:rsidP="002441B8"/>
    <w:sectPr w:rsidR="002441B8" w:rsidSect="00292E3A">
      <w:headerReference w:type="even" r:id="rId9"/>
      <w:headerReference w:type="default" r:id="rId10"/>
      <w:footerReference w:type="even" r:id="rId11"/>
      <w:footerReference w:type="default" r:id="rId12"/>
      <w:footerReference w:type="first" r:id="rId13"/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0000" w:rsidRDefault="001549DB">
      <w:pPr>
        <w:spacing w:after="0" w:line="240" w:lineRule="auto"/>
      </w:pPr>
      <w:r>
        <w:separator/>
      </w:r>
    </w:p>
  </w:endnote>
  <w:endnote w:type="continuationSeparator" w:id="0">
    <w:p w:rsidR="00000000" w:rsidRDefault="001549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9A2120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:rsidR="00B251B9" w:rsidRDefault="001549DB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1549DB">
    <w:pPr>
      <w:pStyle w:val="Noga"/>
      <w:jc w:val="center"/>
    </w:pPr>
  </w:p>
  <w:p w:rsidR="00B251B9" w:rsidRDefault="009A2120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</w:t>
    </w:r>
    <w:r w:rsidRPr="00D15EE5">
      <w:rPr>
        <w:b/>
        <w:u w:val="single"/>
      </w:rPr>
      <w:t>VH/MŠ</w:t>
    </w:r>
  </w:p>
  <w:p w:rsidR="00B251B9" w:rsidRDefault="001549DB">
    <w:pPr>
      <w:pStyle w:val="Noga"/>
      <w:jc w:val="center"/>
    </w:pPr>
  </w:p>
  <w:p w:rsidR="00B251B9" w:rsidRDefault="001549DB">
    <w:pPr>
      <w:pStyle w:val="Noga"/>
      <w:jc w:val="center"/>
    </w:pPr>
  </w:p>
  <w:p w:rsidR="00B251B9" w:rsidRDefault="001549DB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1549DB">
    <w:pPr>
      <w:pStyle w:val="Noga"/>
      <w:jc w:val="center"/>
      <w:rPr>
        <w:rFonts w:ascii="Arial" w:hAnsi="Arial"/>
        <w:sz w:val="16"/>
      </w:rPr>
    </w:pPr>
  </w:p>
  <w:p w:rsidR="00B251B9" w:rsidRDefault="001549DB">
    <w:pPr>
      <w:pStyle w:val="Noga"/>
      <w:jc w:val="center"/>
      <w:rPr>
        <w:rFonts w:ascii="Arial" w:hAnsi="Arial"/>
        <w:sz w:val="16"/>
      </w:rPr>
    </w:pPr>
  </w:p>
  <w:p w:rsidR="00B251B9" w:rsidRDefault="001549DB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0000" w:rsidRDefault="001549DB">
      <w:pPr>
        <w:spacing w:after="0" w:line="240" w:lineRule="auto"/>
      </w:pPr>
      <w:r>
        <w:separator/>
      </w:r>
    </w:p>
  </w:footnote>
  <w:footnote w:type="continuationSeparator" w:id="0">
    <w:p w:rsidR="00000000" w:rsidRDefault="001549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9A2120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B251B9" w:rsidRDefault="001549DB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9A2120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3</w:t>
    </w:r>
    <w:r>
      <w:rPr>
        <w:rStyle w:val="tevilkastrani"/>
      </w:rPr>
      <w:fldChar w:fldCharType="end"/>
    </w:r>
  </w:p>
  <w:p w:rsidR="00B251B9" w:rsidRPr="001D0EA2" w:rsidRDefault="009A2120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B251B9" w:rsidRDefault="001549DB">
    <w:pPr>
      <w:pStyle w:val="Noga"/>
      <w:jc w:val="center"/>
      <w:rPr>
        <w:rFonts w:ascii="Arial" w:hAnsi="Arial"/>
        <w:sz w:val="16"/>
      </w:rPr>
    </w:pPr>
  </w:p>
  <w:p w:rsidR="00B251B9" w:rsidRDefault="009A2120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7835F5"/>
    <w:multiLevelType w:val="hybridMultilevel"/>
    <w:tmpl w:val="F49C85FC"/>
    <w:lvl w:ilvl="0" w:tplc="43882A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451697"/>
    <w:multiLevelType w:val="hybridMultilevel"/>
    <w:tmpl w:val="A9220A68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A63E31"/>
    <w:multiLevelType w:val="hybridMultilevel"/>
    <w:tmpl w:val="959AAC2E"/>
    <w:lvl w:ilvl="0" w:tplc="4A50558E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6411F47"/>
    <w:multiLevelType w:val="hybridMultilevel"/>
    <w:tmpl w:val="861C89B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BAE047A"/>
    <w:multiLevelType w:val="hybridMultilevel"/>
    <w:tmpl w:val="C73E2F4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4E26DA2"/>
    <w:multiLevelType w:val="multilevel"/>
    <w:tmpl w:val="5A9A45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3C47B9A"/>
    <w:multiLevelType w:val="hybridMultilevel"/>
    <w:tmpl w:val="50043AC4"/>
    <w:lvl w:ilvl="0" w:tplc="0424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</w:num>
  <w:num w:numId="3">
    <w:abstractNumId w:val="6"/>
  </w:num>
  <w:num w:numId="4">
    <w:abstractNumId w:val="0"/>
  </w:num>
  <w:num w:numId="5">
    <w:abstractNumId w:val="2"/>
  </w:num>
  <w:num w:numId="6">
    <w:abstractNumId w:val="7"/>
  </w:num>
  <w:num w:numId="7">
    <w:abstractNumId w:val="4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1B8"/>
    <w:rsid w:val="001549DB"/>
    <w:rsid w:val="002441B8"/>
    <w:rsid w:val="006B4B9B"/>
    <w:rsid w:val="00800B3A"/>
    <w:rsid w:val="009A21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130F490E"/>
  <w15:chartTrackingRefBased/>
  <w15:docId w15:val="{07FC19B8-9ECB-4248-B173-160A074176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avaden">
    <w:name w:val="Normal"/>
    <w:qFormat/>
    <w:rsid w:val="002441B8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2441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2441B8"/>
  </w:style>
  <w:style w:type="paragraph" w:styleId="Glava">
    <w:name w:val="header"/>
    <w:basedOn w:val="Navaden"/>
    <w:link w:val="GlavaZnak"/>
    <w:uiPriority w:val="99"/>
    <w:semiHidden/>
    <w:unhideWhenUsed/>
    <w:rsid w:val="002441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2441B8"/>
  </w:style>
  <w:style w:type="character" w:styleId="tevilkastrani">
    <w:name w:val="page number"/>
    <w:basedOn w:val="Privzetapisavaodstavka"/>
    <w:rsid w:val="002441B8"/>
  </w:style>
  <w:style w:type="paragraph" w:styleId="Odstavekseznama">
    <w:name w:val="List Paragraph"/>
    <w:basedOn w:val="Navaden"/>
    <w:uiPriority w:val="34"/>
    <w:qFormat/>
    <w:rsid w:val="002441B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bava1@sb-celje.si" TargetMode="Externa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5</Pages>
  <Words>933</Words>
  <Characters>5320</Characters>
  <Application>Microsoft Office Word</Application>
  <DocSecurity>0</DocSecurity>
  <Lines>44</Lines>
  <Paragraphs>12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3</cp:revision>
  <dcterms:created xsi:type="dcterms:W3CDTF">2019-10-08T10:16:00Z</dcterms:created>
  <dcterms:modified xsi:type="dcterms:W3CDTF">2019-10-09T06:06:00Z</dcterms:modified>
</cp:coreProperties>
</file>